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8B1D" w14:textId="77777777" w:rsidR="00011D40" w:rsidRPr="00011D40" w:rsidRDefault="00011D40" w:rsidP="00011D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14:paraId="6A9C0E1E" w14:textId="77777777" w:rsidR="00DB4ABD" w:rsidRPr="00011D40" w:rsidRDefault="00DB4ABD" w:rsidP="00DB4AB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7FD6976C" w14:textId="77777777" w:rsidR="00DB4ABD" w:rsidRPr="00011D40" w:rsidRDefault="00DB4ABD" w:rsidP="00DB4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к Порядку</w:t>
      </w:r>
    </w:p>
    <w:p w14:paraId="667BF41B" w14:textId="77777777" w:rsidR="00DB4ABD" w:rsidRPr="00011D40" w:rsidRDefault="00DB4ABD" w:rsidP="00DB4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уведомления работодателя</w:t>
      </w:r>
    </w:p>
    <w:p w14:paraId="3C50A2F9" w14:textId="77777777" w:rsidR="00DB4ABD" w:rsidRPr="00011D40" w:rsidRDefault="00DB4ABD" w:rsidP="00DB4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о конфликте интересов</w:t>
      </w:r>
    </w:p>
    <w:p w14:paraId="7C890B43" w14:textId="77777777" w:rsidR="00DB4ABD" w:rsidRPr="00011D40" w:rsidRDefault="00DB4ABD" w:rsidP="00DB4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81FD41" w14:textId="7EED6D41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___</w:t>
      </w:r>
    </w:p>
    <w:p w14:paraId="05DD8075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должности руководителя Учреждения)</w:t>
      </w:r>
    </w:p>
    <w:p w14:paraId="1D95B3D1" w14:textId="4FE64746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___</w:t>
      </w:r>
    </w:p>
    <w:p w14:paraId="13200BF4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                                 (ФИО)</w:t>
      </w:r>
    </w:p>
    <w:p w14:paraId="4F775DDD" w14:textId="7A85DE73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от 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____</w:t>
      </w:r>
    </w:p>
    <w:p w14:paraId="3158D967" w14:textId="4632B8AF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__</w:t>
      </w:r>
      <w:r w:rsidRPr="00011D40">
        <w:rPr>
          <w:rFonts w:ascii="Times New Roman" w:hAnsi="Times New Roman" w:cs="Times New Roman"/>
          <w:sz w:val="24"/>
          <w:szCs w:val="24"/>
        </w:rPr>
        <w:t>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</w:t>
      </w:r>
    </w:p>
    <w:p w14:paraId="38991065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                  (ФИО, должность, контактный телефон)</w:t>
      </w:r>
    </w:p>
    <w:p w14:paraId="6316D392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BF82EB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25"/>
      <w:bookmarkEnd w:id="0"/>
      <w:r w:rsidRPr="00011D40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14:paraId="370E6D61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о возникновении личной заинтересованности при исполнении</w:t>
      </w:r>
    </w:p>
    <w:p w14:paraId="3F86ED64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трудовых обязанностей, которая приводит или может привести</w:t>
      </w:r>
    </w:p>
    <w:p w14:paraId="364DF649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             к конфликту интересов</w:t>
      </w:r>
    </w:p>
    <w:p w14:paraId="67EE2A01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CE6040" w14:textId="1DF8E59A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Уведомляю   о   возникновении </w:t>
      </w:r>
      <w:proofErr w:type="gramStart"/>
      <w:r w:rsidRPr="00011D40">
        <w:rPr>
          <w:rFonts w:ascii="Times New Roman" w:hAnsi="Times New Roman" w:cs="Times New Roman"/>
          <w:sz w:val="24"/>
          <w:szCs w:val="24"/>
        </w:rPr>
        <w:t>у  меня</w:t>
      </w:r>
      <w:proofErr w:type="gramEnd"/>
      <w:r w:rsidRPr="00011D40">
        <w:rPr>
          <w:rFonts w:ascii="Times New Roman" w:hAnsi="Times New Roman" w:cs="Times New Roman"/>
          <w:sz w:val="24"/>
          <w:szCs w:val="24"/>
        </w:rPr>
        <w:t xml:space="preserve">  личной  заинтересованности  при</w:t>
      </w:r>
    </w:p>
    <w:p w14:paraId="264F42B4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D40">
        <w:rPr>
          <w:rFonts w:ascii="Times New Roman" w:hAnsi="Times New Roman" w:cs="Times New Roman"/>
          <w:sz w:val="24"/>
          <w:szCs w:val="24"/>
        </w:rPr>
        <w:t>исполнении  трудовых</w:t>
      </w:r>
      <w:proofErr w:type="gramEnd"/>
      <w:r w:rsidRPr="00011D40">
        <w:rPr>
          <w:rFonts w:ascii="Times New Roman" w:hAnsi="Times New Roman" w:cs="Times New Roman"/>
          <w:sz w:val="24"/>
          <w:szCs w:val="24"/>
        </w:rPr>
        <w:t xml:space="preserve">  обязанностей,  которая  приводит или может привести к</w:t>
      </w:r>
    </w:p>
    <w:p w14:paraId="49BEC9DC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конфликту интересов (нужное подчеркнуть).</w:t>
      </w:r>
    </w:p>
    <w:p w14:paraId="3752C7ED" w14:textId="22E3F348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11D40">
        <w:rPr>
          <w:rFonts w:ascii="Times New Roman" w:hAnsi="Times New Roman" w:cs="Times New Roman"/>
          <w:sz w:val="24"/>
          <w:szCs w:val="24"/>
        </w:rPr>
        <w:t xml:space="preserve">Обстоятельства,   </w:t>
      </w:r>
      <w:proofErr w:type="gramEnd"/>
      <w:r w:rsidRPr="00011D40">
        <w:rPr>
          <w:rFonts w:ascii="Times New Roman" w:hAnsi="Times New Roman" w:cs="Times New Roman"/>
          <w:sz w:val="24"/>
          <w:szCs w:val="24"/>
        </w:rPr>
        <w:t xml:space="preserve"> являющиеся    основанием    возникновения    личной</w:t>
      </w:r>
    </w:p>
    <w:p w14:paraId="7DCCA21D" w14:textId="7648DA1E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__</w:t>
      </w:r>
    </w:p>
    <w:p w14:paraId="2E743CA1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46BD56" w14:textId="575845C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</w:t>
      </w:r>
      <w:r w:rsidRPr="00011D40">
        <w:rPr>
          <w:rFonts w:ascii="Times New Roman" w:hAnsi="Times New Roman" w:cs="Times New Roman"/>
          <w:sz w:val="24"/>
          <w:szCs w:val="24"/>
        </w:rPr>
        <w:t>.</w:t>
      </w:r>
    </w:p>
    <w:p w14:paraId="00DA65B6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11D40">
        <w:rPr>
          <w:rFonts w:ascii="Times New Roman" w:hAnsi="Times New Roman" w:cs="Times New Roman"/>
          <w:sz w:val="24"/>
          <w:szCs w:val="24"/>
        </w:rPr>
        <w:t>Обязанности  в</w:t>
      </w:r>
      <w:proofErr w:type="gramEnd"/>
      <w:r w:rsidRPr="00011D40">
        <w:rPr>
          <w:rFonts w:ascii="Times New Roman" w:hAnsi="Times New Roman" w:cs="Times New Roman"/>
          <w:sz w:val="24"/>
          <w:szCs w:val="24"/>
        </w:rPr>
        <w:t xml:space="preserve"> соответствии с трудовым договором, на исполнение которых</w:t>
      </w:r>
    </w:p>
    <w:p w14:paraId="557CA5F2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влияет или может повлиять личная заинтересованность:</w:t>
      </w:r>
    </w:p>
    <w:p w14:paraId="29F722E9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031C77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67B036" w14:textId="7079D92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</w:t>
      </w:r>
      <w:r w:rsidRPr="00011D40">
        <w:rPr>
          <w:rFonts w:ascii="Times New Roman" w:hAnsi="Times New Roman" w:cs="Times New Roman"/>
          <w:sz w:val="24"/>
          <w:szCs w:val="24"/>
        </w:rPr>
        <w:t>.</w:t>
      </w:r>
    </w:p>
    <w:p w14:paraId="3FDFDD30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Предлагаемые   </w:t>
      </w:r>
      <w:proofErr w:type="gramStart"/>
      <w:r w:rsidRPr="00011D40">
        <w:rPr>
          <w:rFonts w:ascii="Times New Roman" w:hAnsi="Times New Roman" w:cs="Times New Roman"/>
          <w:sz w:val="24"/>
          <w:szCs w:val="24"/>
        </w:rPr>
        <w:t>меры  по</w:t>
      </w:r>
      <w:proofErr w:type="gramEnd"/>
      <w:r w:rsidRPr="00011D40">
        <w:rPr>
          <w:rFonts w:ascii="Times New Roman" w:hAnsi="Times New Roman" w:cs="Times New Roman"/>
          <w:sz w:val="24"/>
          <w:szCs w:val="24"/>
        </w:rPr>
        <w:t xml:space="preserve">  предотвращению  или  урегулированию  конфликта</w:t>
      </w:r>
    </w:p>
    <w:p w14:paraId="0A353E8D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интересов:</w:t>
      </w:r>
    </w:p>
    <w:p w14:paraId="37AD5EF8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212F55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217E2F" w14:textId="0D8CA2A9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C7FDE" w:rsidRPr="00011D40">
        <w:rPr>
          <w:rFonts w:ascii="Times New Roman" w:hAnsi="Times New Roman" w:cs="Times New Roman"/>
          <w:sz w:val="24"/>
          <w:szCs w:val="24"/>
        </w:rPr>
        <w:t>_</w:t>
      </w:r>
      <w:r w:rsidRPr="00011D40">
        <w:rPr>
          <w:rFonts w:ascii="Times New Roman" w:hAnsi="Times New Roman" w:cs="Times New Roman"/>
          <w:sz w:val="24"/>
          <w:szCs w:val="24"/>
        </w:rPr>
        <w:t>.</w:t>
      </w:r>
    </w:p>
    <w:p w14:paraId="3CF2B4A8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0953DE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Лицо, направившее</w:t>
      </w:r>
    </w:p>
    <w:p w14:paraId="6EE34662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сообщение __________________________________________ "__" _________ 20__ г.</w:t>
      </w:r>
    </w:p>
    <w:p w14:paraId="20101C88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 (подпись) (расшифровка подписи)</w:t>
      </w:r>
    </w:p>
    <w:p w14:paraId="25235BDC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87C137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6B0C40F5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>сообщение __________________________________________ "__" _________ 20__ г.</w:t>
      </w:r>
    </w:p>
    <w:p w14:paraId="5024D902" w14:textId="77777777" w:rsidR="00DB4ABD" w:rsidRPr="00011D40" w:rsidRDefault="00DB4ABD" w:rsidP="00DB4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D40">
        <w:rPr>
          <w:rFonts w:ascii="Times New Roman" w:hAnsi="Times New Roman" w:cs="Times New Roman"/>
          <w:sz w:val="24"/>
          <w:szCs w:val="24"/>
        </w:rPr>
        <w:t xml:space="preserve">               (подпись) (расшифровка подписи)</w:t>
      </w:r>
    </w:p>
    <w:p w14:paraId="2986889D" w14:textId="44B6ED54" w:rsidR="000F5A8B" w:rsidRPr="00307937" w:rsidRDefault="00DB4ABD" w:rsidP="00C67E06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11D40">
        <w:rPr>
          <w:rFonts w:ascii="Times New Roman" w:hAnsi="Times New Roman" w:cs="Times New Roman"/>
          <w:sz w:val="24"/>
          <w:szCs w:val="24"/>
        </w:rPr>
        <w:t>Регистрационный номер _____________________</w:t>
      </w:r>
    </w:p>
    <w:sectPr w:rsidR="000F5A8B" w:rsidRPr="00307937" w:rsidSect="00914074">
      <w:footerReference w:type="default" r:id="rId6"/>
      <w:pgSz w:w="11906" w:h="16838"/>
      <w:pgMar w:top="993" w:right="566" w:bottom="709" w:left="1133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D749" w14:textId="77777777" w:rsidR="003C384F" w:rsidRDefault="003C384F" w:rsidP="00B0077B">
      <w:pPr>
        <w:spacing w:after="0" w:line="240" w:lineRule="auto"/>
      </w:pPr>
      <w:r>
        <w:separator/>
      </w:r>
    </w:p>
  </w:endnote>
  <w:endnote w:type="continuationSeparator" w:id="0">
    <w:p w14:paraId="7FB3C1B0" w14:textId="77777777" w:rsidR="003C384F" w:rsidRDefault="003C384F" w:rsidP="00B0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0630"/>
      <w:docPartObj>
        <w:docPartGallery w:val="Page Numbers (Bottom of Page)"/>
        <w:docPartUnique/>
      </w:docPartObj>
    </w:sdtPr>
    <w:sdtEndPr/>
    <w:sdtContent>
      <w:p w14:paraId="24DF1B8D" w14:textId="505D1E24" w:rsidR="00B0077B" w:rsidRDefault="00B007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00423" w14:textId="77777777" w:rsidR="00B0077B" w:rsidRDefault="00B00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DE1D" w14:textId="77777777" w:rsidR="003C384F" w:rsidRDefault="003C384F" w:rsidP="00B0077B">
      <w:pPr>
        <w:spacing w:after="0" w:line="240" w:lineRule="auto"/>
      </w:pPr>
      <w:r>
        <w:separator/>
      </w:r>
    </w:p>
  </w:footnote>
  <w:footnote w:type="continuationSeparator" w:id="0">
    <w:p w14:paraId="24149810" w14:textId="77777777" w:rsidR="003C384F" w:rsidRDefault="003C384F" w:rsidP="00B00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8B"/>
    <w:rsid w:val="00011D40"/>
    <w:rsid w:val="0004577E"/>
    <w:rsid w:val="000E72E6"/>
    <w:rsid w:val="000F5A8B"/>
    <w:rsid w:val="0024371D"/>
    <w:rsid w:val="00286A0E"/>
    <w:rsid w:val="002A2400"/>
    <w:rsid w:val="003017CB"/>
    <w:rsid w:val="00307937"/>
    <w:rsid w:val="003C384F"/>
    <w:rsid w:val="00516D47"/>
    <w:rsid w:val="005B725A"/>
    <w:rsid w:val="005B7360"/>
    <w:rsid w:val="005F3F76"/>
    <w:rsid w:val="0071353A"/>
    <w:rsid w:val="00770019"/>
    <w:rsid w:val="00774C77"/>
    <w:rsid w:val="007B4481"/>
    <w:rsid w:val="007C7FDE"/>
    <w:rsid w:val="007D6DCA"/>
    <w:rsid w:val="007E54B5"/>
    <w:rsid w:val="00802477"/>
    <w:rsid w:val="00914074"/>
    <w:rsid w:val="0099306C"/>
    <w:rsid w:val="009D6A53"/>
    <w:rsid w:val="00A35ECE"/>
    <w:rsid w:val="00B0077B"/>
    <w:rsid w:val="00B85396"/>
    <w:rsid w:val="00C126AD"/>
    <w:rsid w:val="00C35814"/>
    <w:rsid w:val="00C67E06"/>
    <w:rsid w:val="00D82EC9"/>
    <w:rsid w:val="00DB4ABD"/>
    <w:rsid w:val="00DC3E09"/>
    <w:rsid w:val="00E7262D"/>
    <w:rsid w:val="00E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EB75"/>
  <w15:chartTrackingRefBased/>
  <w15:docId w15:val="{60BDC2C5-65A0-423E-B3BB-12DD6AC5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8B"/>
    <w:pPr>
      <w:spacing w:after="16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A8B"/>
    <w:pPr>
      <w:widowControl w:val="0"/>
      <w:autoSpaceDE w:val="0"/>
      <w:autoSpaceDN w:val="0"/>
      <w:spacing w:after="0" w:afterAutospacing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77B"/>
  </w:style>
  <w:style w:type="paragraph" w:styleId="a5">
    <w:name w:val="footer"/>
    <w:basedOn w:val="a"/>
    <w:link w:val="a6"/>
    <w:uiPriority w:val="99"/>
    <w:unhideWhenUsed/>
    <w:rsid w:val="00B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77B"/>
  </w:style>
  <w:style w:type="paragraph" w:customStyle="1" w:styleId="ConsPlusNonformat">
    <w:name w:val="ConsPlusNonformat"/>
    <w:rsid w:val="00516D47"/>
    <w:pPr>
      <w:widowControl w:val="0"/>
      <w:autoSpaceDE w:val="0"/>
      <w:autoSpaceDN w:val="0"/>
      <w:spacing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2021-06-09T14:33:00Z</cp:lastPrinted>
  <dcterms:created xsi:type="dcterms:W3CDTF">2025-11-13T08:39:00Z</dcterms:created>
  <dcterms:modified xsi:type="dcterms:W3CDTF">2025-11-13T08:39:00Z</dcterms:modified>
</cp:coreProperties>
</file>